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1082" w14:textId="255F203F" w:rsidR="00D026A4" w:rsidRPr="00E15425" w:rsidRDefault="00E15425" w:rsidP="00E15425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15425">
        <w:rPr>
          <w:rFonts w:ascii="宋体" w:eastAsia="宋体" w:hAnsi="宋体"/>
          <w:b/>
          <w:bCs/>
          <w:sz w:val="30"/>
          <w:szCs w:val="30"/>
        </w:rPr>
        <w:t>202</w:t>
      </w:r>
      <w:r w:rsidR="007428D3">
        <w:rPr>
          <w:rFonts w:ascii="宋体" w:eastAsia="宋体" w:hAnsi="宋体"/>
          <w:b/>
          <w:bCs/>
          <w:sz w:val="30"/>
          <w:szCs w:val="30"/>
        </w:rPr>
        <w:t>2</w:t>
      </w:r>
      <w:r w:rsidRPr="00E15425">
        <w:rPr>
          <w:rFonts w:ascii="宋体" w:eastAsia="宋体" w:hAnsi="宋体"/>
          <w:b/>
          <w:bCs/>
          <w:sz w:val="30"/>
          <w:szCs w:val="30"/>
        </w:rPr>
        <w:t>年高水平运动队报名材料初审合格名单公示</w:t>
      </w:r>
    </w:p>
    <w:p w14:paraId="69A825ED" w14:textId="2E1B91F7" w:rsidR="00E15425" w:rsidRPr="00E15425" w:rsidRDefault="00E15425" w:rsidP="00E15425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E15425">
        <w:rPr>
          <w:rFonts w:ascii="宋体" w:eastAsia="宋体" w:hAnsi="宋体" w:hint="eastAsia"/>
          <w:sz w:val="24"/>
          <w:szCs w:val="24"/>
        </w:rPr>
        <w:t>经审核，我校</w:t>
      </w:r>
      <w:r w:rsidRPr="00E15425">
        <w:rPr>
          <w:rFonts w:ascii="宋体" w:eastAsia="宋体" w:hAnsi="宋体"/>
          <w:sz w:val="24"/>
          <w:szCs w:val="24"/>
        </w:rPr>
        <w:t>202</w:t>
      </w:r>
      <w:r w:rsidR="007428D3">
        <w:rPr>
          <w:rFonts w:ascii="宋体" w:eastAsia="宋体" w:hAnsi="宋体"/>
          <w:sz w:val="24"/>
          <w:szCs w:val="24"/>
        </w:rPr>
        <w:t>2</w:t>
      </w:r>
      <w:r w:rsidRPr="00E15425">
        <w:rPr>
          <w:rFonts w:ascii="宋体" w:eastAsia="宋体" w:hAnsi="宋体"/>
          <w:sz w:val="24"/>
          <w:szCs w:val="24"/>
        </w:rPr>
        <w:t>年高水平运动队报名材料“初审合格”名单公示如下：</w:t>
      </w:r>
    </w:p>
    <w:p w14:paraId="76ACBD60" w14:textId="72D97354" w:rsidR="00E15425" w:rsidRPr="00E15425" w:rsidRDefault="00E15425" w:rsidP="00E15425">
      <w:pPr>
        <w:rPr>
          <w:rFonts w:ascii="宋体" w:eastAsia="宋体" w:hAnsi="宋体"/>
          <w:sz w:val="24"/>
          <w:szCs w:val="24"/>
        </w:rPr>
      </w:pPr>
      <w:r w:rsidRPr="00E15425">
        <w:rPr>
          <w:rFonts w:ascii="宋体" w:eastAsia="宋体" w:hAnsi="宋体" w:hint="eastAsia"/>
          <w:sz w:val="24"/>
          <w:szCs w:val="24"/>
        </w:rPr>
        <w:t>（报考我校足球项目且材料初审合格的考生须于</w:t>
      </w:r>
      <w:r w:rsidRPr="00E15425">
        <w:rPr>
          <w:rFonts w:ascii="宋体" w:eastAsia="宋体" w:hAnsi="宋体"/>
          <w:sz w:val="24"/>
          <w:szCs w:val="24"/>
        </w:rPr>
        <w:t>3月</w:t>
      </w:r>
      <w:r w:rsidR="007428D3">
        <w:rPr>
          <w:rFonts w:ascii="宋体" w:eastAsia="宋体" w:hAnsi="宋体"/>
          <w:sz w:val="24"/>
          <w:szCs w:val="24"/>
        </w:rPr>
        <w:t>18</w:t>
      </w:r>
      <w:r w:rsidRPr="00E15425">
        <w:rPr>
          <w:rFonts w:ascii="宋体" w:eastAsia="宋体" w:hAnsi="宋体"/>
          <w:sz w:val="24"/>
          <w:szCs w:val="24"/>
        </w:rPr>
        <w:t>日参加由我校组织的网上</w:t>
      </w:r>
      <w:r w:rsidR="007428D3">
        <w:rPr>
          <w:rFonts w:ascii="宋体" w:eastAsia="宋体" w:hAnsi="宋体" w:hint="eastAsia"/>
          <w:sz w:val="24"/>
          <w:szCs w:val="24"/>
        </w:rPr>
        <w:t>视频</w:t>
      </w:r>
      <w:r w:rsidRPr="00E15425">
        <w:rPr>
          <w:rFonts w:ascii="宋体" w:eastAsia="宋体" w:hAnsi="宋体"/>
          <w:sz w:val="24"/>
          <w:szCs w:val="24"/>
        </w:rPr>
        <w:t>确认，考生可于3月</w:t>
      </w:r>
      <w:r w:rsidR="007428D3">
        <w:rPr>
          <w:rFonts w:ascii="宋体" w:eastAsia="宋体" w:hAnsi="宋体"/>
          <w:sz w:val="24"/>
          <w:szCs w:val="24"/>
        </w:rPr>
        <w:t>16</w:t>
      </w:r>
      <w:r w:rsidRPr="00E15425">
        <w:rPr>
          <w:rFonts w:ascii="宋体" w:eastAsia="宋体" w:hAnsi="宋体"/>
          <w:sz w:val="24"/>
          <w:szCs w:val="24"/>
        </w:rPr>
        <w:t>日在我</w:t>
      </w:r>
      <w:proofErr w:type="gramStart"/>
      <w:r w:rsidRPr="00E15425">
        <w:rPr>
          <w:rFonts w:ascii="宋体" w:eastAsia="宋体" w:hAnsi="宋体"/>
          <w:sz w:val="24"/>
          <w:szCs w:val="24"/>
        </w:rPr>
        <w:t>校本科招生网</w:t>
      </w:r>
      <w:proofErr w:type="gramEnd"/>
      <w:r w:rsidRPr="00E15425">
        <w:rPr>
          <w:rFonts w:ascii="宋体" w:eastAsia="宋体" w:hAnsi="宋体"/>
          <w:sz w:val="24"/>
          <w:szCs w:val="24"/>
        </w:rPr>
        <w:t>查询</w:t>
      </w:r>
      <w:r w:rsidR="00E37D1B" w:rsidRPr="00E37D1B">
        <w:rPr>
          <w:rFonts w:ascii="宋体" w:eastAsia="宋体" w:hAnsi="宋体" w:hint="eastAsia"/>
          <w:b/>
          <w:bCs/>
          <w:sz w:val="24"/>
          <w:szCs w:val="24"/>
        </w:rPr>
        <w:t>网上视频审核验证</w:t>
      </w:r>
      <w:r w:rsidRPr="00E15425">
        <w:rPr>
          <w:rFonts w:ascii="宋体" w:eastAsia="宋体" w:hAnsi="宋体"/>
          <w:sz w:val="24"/>
          <w:szCs w:val="24"/>
        </w:rPr>
        <w:t>须知，</w:t>
      </w:r>
      <w:r w:rsidRPr="007428D3">
        <w:rPr>
          <w:rFonts w:ascii="宋体" w:eastAsia="宋体" w:hAnsi="宋体"/>
          <w:b/>
          <w:bCs/>
          <w:sz w:val="24"/>
          <w:szCs w:val="24"/>
        </w:rPr>
        <w:t>未参加</w:t>
      </w:r>
      <w:r w:rsidR="00E37D1B" w:rsidRPr="00E37D1B">
        <w:rPr>
          <w:rFonts w:ascii="宋体" w:eastAsia="宋体" w:hAnsi="宋体" w:hint="eastAsia"/>
          <w:b/>
          <w:bCs/>
          <w:sz w:val="24"/>
          <w:szCs w:val="24"/>
        </w:rPr>
        <w:t>网上视频审核验证</w:t>
      </w:r>
      <w:r w:rsidRPr="007428D3">
        <w:rPr>
          <w:rFonts w:ascii="宋体" w:eastAsia="宋体" w:hAnsi="宋体"/>
          <w:b/>
          <w:bCs/>
          <w:sz w:val="24"/>
          <w:szCs w:val="24"/>
        </w:rPr>
        <w:t>环节视为放弃报考</w:t>
      </w:r>
      <w:r w:rsidRPr="00E15425">
        <w:rPr>
          <w:rFonts w:ascii="宋体" w:eastAsia="宋体" w:hAnsi="宋体"/>
          <w:sz w:val="24"/>
          <w:szCs w:val="24"/>
        </w:rPr>
        <w:t>。</w:t>
      </w:r>
      <w:r w:rsidR="00E37D1B" w:rsidRPr="00E37D1B">
        <w:rPr>
          <w:rFonts w:ascii="宋体" w:eastAsia="宋体" w:hAnsi="宋体" w:hint="eastAsia"/>
          <w:sz w:val="24"/>
          <w:szCs w:val="24"/>
        </w:rPr>
        <w:t>网上视频审核验证</w:t>
      </w:r>
      <w:r w:rsidRPr="00E15425">
        <w:rPr>
          <w:rFonts w:ascii="宋体" w:eastAsia="宋体" w:hAnsi="宋体"/>
          <w:sz w:val="24"/>
          <w:szCs w:val="24"/>
        </w:rPr>
        <w:t>须</w:t>
      </w:r>
      <w:r w:rsidRPr="00E37D1B">
        <w:rPr>
          <w:rFonts w:ascii="宋体" w:eastAsia="宋体" w:hAnsi="宋体"/>
          <w:b/>
          <w:bCs/>
          <w:sz w:val="24"/>
          <w:szCs w:val="24"/>
        </w:rPr>
        <w:t>考生本人</w:t>
      </w:r>
      <w:r w:rsidRPr="00E15425">
        <w:rPr>
          <w:rFonts w:ascii="宋体" w:eastAsia="宋体" w:hAnsi="宋体"/>
          <w:sz w:val="24"/>
          <w:szCs w:val="24"/>
        </w:rPr>
        <w:t>参加，查验所有考生的报名材料原件，对学生报名资质进行确认，</w:t>
      </w:r>
      <w:proofErr w:type="gramStart"/>
      <w:r w:rsidRPr="00E15425">
        <w:rPr>
          <w:rFonts w:ascii="宋体" w:eastAsia="宋体" w:hAnsi="宋体"/>
          <w:sz w:val="24"/>
          <w:szCs w:val="24"/>
        </w:rPr>
        <w:t>请足球</w:t>
      </w:r>
      <w:proofErr w:type="gramEnd"/>
      <w:r w:rsidRPr="00E15425">
        <w:rPr>
          <w:rFonts w:ascii="宋体" w:eastAsia="宋体" w:hAnsi="宋体"/>
          <w:sz w:val="24"/>
          <w:szCs w:val="24"/>
        </w:rPr>
        <w:t>项目初审合格的考生安排好时间。</w:t>
      </w:r>
      <w:r w:rsidR="007428D3">
        <w:rPr>
          <w:rFonts w:ascii="宋体" w:eastAsia="宋体" w:hAnsi="宋体" w:hint="eastAsia"/>
          <w:sz w:val="24"/>
          <w:szCs w:val="24"/>
        </w:rPr>
        <w:t>篮球项目</w:t>
      </w:r>
      <w:proofErr w:type="gramStart"/>
      <w:r w:rsidR="007428D3" w:rsidRPr="007428D3">
        <w:rPr>
          <w:rFonts w:ascii="宋体" w:eastAsia="宋体" w:hAnsi="宋体" w:hint="eastAsia"/>
          <w:sz w:val="24"/>
          <w:szCs w:val="24"/>
        </w:rPr>
        <w:t>校考时间</w:t>
      </w:r>
      <w:proofErr w:type="gramEnd"/>
      <w:r w:rsidR="007428D3" w:rsidRPr="007428D3">
        <w:rPr>
          <w:rFonts w:ascii="宋体" w:eastAsia="宋体" w:hAnsi="宋体" w:hint="eastAsia"/>
          <w:sz w:val="24"/>
          <w:szCs w:val="24"/>
        </w:rPr>
        <w:t>和地点待定，</w:t>
      </w:r>
      <w:r w:rsidRPr="00E15425">
        <w:rPr>
          <w:rFonts w:ascii="宋体" w:eastAsia="宋体" w:hAnsi="宋体"/>
          <w:sz w:val="24"/>
          <w:szCs w:val="24"/>
        </w:rPr>
        <w:t>报考我校篮球项目且材料初审合格的考生，</w:t>
      </w:r>
      <w:proofErr w:type="gramStart"/>
      <w:r w:rsidR="007428D3" w:rsidRPr="007428D3">
        <w:rPr>
          <w:rFonts w:ascii="宋体" w:eastAsia="宋体" w:hAnsi="宋体" w:hint="eastAsia"/>
          <w:sz w:val="24"/>
          <w:szCs w:val="24"/>
        </w:rPr>
        <w:t>请时刻</w:t>
      </w:r>
      <w:proofErr w:type="gramEnd"/>
      <w:r w:rsidR="007428D3" w:rsidRPr="007428D3">
        <w:rPr>
          <w:rFonts w:ascii="宋体" w:eastAsia="宋体" w:hAnsi="宋体" w:hint="eastAsia"/>
          <w:sz w:val="24"/>
          <w:szCs w:val="24"/>
        </w:rPr>
        <w:t>关注我校本专科</w:t>
      </w:r>
      <w:proofErr w:type="gramStart"/>
      <w:r w:rsidR="007428D3" w:rsidRPr="007428D3">
        <w:rPr>
          <w:rFonts w:ascii="宋体" w:eastAsia="宋体" w:hAnsi="宋体" w:hint="eastAsia"/>
          <w:sz w:val="24"/>
          <w:szCs w:val="24"/>
        </w:rPr>
        <w:t>招生网</w:t>
      </w:r>
      <w:proofErr w:type="gramEnd"/>
      <w:r w:rsidR="007428D3" w:rsidRPr="007428D3">
        <w:rPr>
          <w:rFonts w:ascii="宋体" w:eastAsia="宋体" w:hAnsi="宋体" w:hint="eastAsia"/>
          <w:sz w:val="24"/>
          <w:szCs w:val="24"/>
        </w:rPr>
        <w:t>或“上海工程技术大学招生办”官方微信。</w:t>
      </w:r>
      <w:r w:rsidRPr="00E15425">
        <w:rPr>
          <w:rFonts w:ascii="宋体" w:eastAsia="宋体" w:hAnsi="宋体"/>
          <w:sz w:val="24"/>
          <w:szCs w:val="24"/>
        </w:rPr>
        <w:t>）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843"/>
      </w:tblGrid>
      <w:tr w:rsidR="00F62BEF" w:rsidRPr="00F62BEF" w14:paraId="1427F050" w14:textId="77777777" w:rsidTr="00F62BEF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0A694" w14:textId="115D0B94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36D83" w14:textId="3991EE6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CE3BB" w14:textId="2E73C3C1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925B1" w14:textId="65B97BB8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F62BEF" w:rsidRPr="00F62BEF" w14:paraId="4930E441" w14:textId="77777777" w:rsidTr="00F62BEF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8864A" w14:textId="62B0F5FF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艾斯杜拉·艾尔肯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4A16B" w14:textId="39DA2C4D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6C39" w14:textId="01E258B3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闫戊彬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1A558" w14:textId="63716C85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B1773A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EE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48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2F8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杨代磊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D2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83E6DC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CA1D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安昭阳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81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9C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杨翰卿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41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5CD04E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A3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F83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B2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74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329752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48F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包都乐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22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52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8C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D95C73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5A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包天伟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BB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84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杨立剑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E8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A90B43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05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包振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252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F3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杨奇典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01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E97E7D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D5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宾嘉诚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BE2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ED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杨胜盛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B9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1589F3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A5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蔡秉辰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38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90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B9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AF201A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41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蔡佳耿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8A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13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杨欣羽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C7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DA0208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CF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5A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574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杨雅旭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59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32A15D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B3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96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26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杨烨祺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0F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AC2DD9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28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蔡忻原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4F3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3F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杨宇恒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42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34E9AC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ED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蔡毅煌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AD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2E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杨煜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FE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3A8DE7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E5D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蔡增元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5A5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0D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杨誉华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39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FBA9ED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7B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蔡州奕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3D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31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杨远修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43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80D693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B7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494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B7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139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D0D18C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2E7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曹金龙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E8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F2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20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817BB4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85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曹乐垚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4B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3FF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杨正远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CE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FFD527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67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曹育榕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C32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89A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C2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F05FCB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4A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曹子初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89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9E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仰宇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CA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8A711D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1C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曾兆睿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AA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0E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姚友武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0F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FAC9E0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D18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常小宝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1E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B50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52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7BD12B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28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车书磊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FB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42D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叶乐天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57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EC46DF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21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陈法宇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12E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13B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由永康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22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77A4DD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05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B4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C7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于博尧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F9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A10D5B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FEE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陈昊胤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12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9A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余枫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96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9F460F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C6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B0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1E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俞金涛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AB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8ED609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F0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FD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A5D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34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B9FF10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17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陈慜硕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04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51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4A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132AB4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68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E0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64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袁翱硕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05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D3ED9A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176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陈平翔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672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1C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82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DBB274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29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陈瑞祥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04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D40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战思宇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32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101600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9A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陈伟民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D1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E1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8D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C64533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4E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陈延帆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FD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0AC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07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724F28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B0F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A64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E6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张劲洋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55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469156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E7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9D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1F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47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96496A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CE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陈翊飞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AC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9F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89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14A620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5C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陈雨凡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B0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2B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A9D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0E2C2F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D19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程晖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CEF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BC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A0A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E4A6A2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57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54B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97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张凌赫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54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5EC842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EE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程应然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C0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FC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07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EF4826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727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池心安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EB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2E0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张千毅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02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9F26B7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38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池哲霖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8D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86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张秋晨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B1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5F89FB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DC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337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8E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A9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2F385D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D9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崔智信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58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BA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BE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431D7D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A0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催贺图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FEC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C2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2C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65804A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D9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代华峰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3C1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20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7AA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3FE3CB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46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09D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0C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FB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237BAA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18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戴铭基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54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96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82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422052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43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道仁·叶尔博力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6F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54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C0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799F8B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C76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邓立庚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4A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0D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张煜程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F9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07F3ED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431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邓尚德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AA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9A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E4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8ED531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94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邓政均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96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E6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张泽宇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0A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7EF9AD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91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丁乐山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42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6E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张招锐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4D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38244E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7B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丁榆峰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9D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4D2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张兆中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03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76EBB7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F8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丁悦齐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81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997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张智豪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C0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67035D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87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董奕锋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0B8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65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4F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AA8122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2B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杜星宇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A9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66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95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FC40CA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D24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杜宇康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00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80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E9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0601F2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35D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段明朗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6A9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7C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张梓航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06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EF2670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6F1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段翕耀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3F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52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65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E2698D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3A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段正雄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B6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BC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章翊恺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67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62EBE8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052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樊乐天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D1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8E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赵伯仲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23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33BBAC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36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范天阳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B2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3E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赵晨阳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BB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F36C92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6C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00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A61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赵孟飞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4F5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AEBAC9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B3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方佳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D8D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89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61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FB31B1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91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付东旭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50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0E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赵释然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00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6EE40B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8A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傅文豪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FF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3C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赵唐轩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70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557D11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708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傅予韬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75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93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45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5E7987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84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高楚轩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090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57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34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BD0190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0BD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高际翱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15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56D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郑春实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D7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FAC37F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34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高浚哲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D48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AA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郑钧蔚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AC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2425F0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B1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D53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424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郑岚钟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960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F0E7C9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13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3B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22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郑路韬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F1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4230EFE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B24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FAF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10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郑珉瑜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BE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09E9E1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0E8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高潇诺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D62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59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1B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D0A6FE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43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高泽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39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8A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郑文博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D9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97355F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CC2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高梓童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2A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8F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郑宇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BD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F2E05F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90F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戈宇阳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4D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54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智蒙磊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827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93A4F0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26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葛峻辰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D9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0C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钟佳铭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994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A273D7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7A4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葛文杰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2B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AC4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A6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855070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C6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FA1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F0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04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A0BB09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26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葛子轩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35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AE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周润锴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3C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D254A8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195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龚昌成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F02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5B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60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8F388A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73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龚宏成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16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F2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3FA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D63F73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835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龚佳宇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EF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29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5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7254D8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8A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古瑞枫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969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2D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周彦南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3B5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62F65F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1F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谷泽林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8A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9F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EB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2EE25E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A38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6A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F34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6B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01D0A4E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F7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12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41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朱洪麟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FF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731E6E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2DE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官传乐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82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52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朱家乐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D64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3AB9D24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9F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8B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254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朱靖凯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64F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AA764A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F1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郭宏宇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55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E5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朱瑞哲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ADD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042767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45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4D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15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朱天赐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0B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20983C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D7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郭杰昆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BC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951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16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8D3302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7F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郭锡鹏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59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ECA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朱言涛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FE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CAC7A8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34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郭宇焘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B2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43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朱奕行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62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7CFA84C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A2B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50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28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祝华棚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E4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1608855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56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387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7D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邹宇龙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E3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793E57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1F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虢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B6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65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8C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25B8CC9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D4F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海明忠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775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8D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左世玺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0DB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5EEBBF3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8F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韩继莹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38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22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左文昊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82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F62BEF" w:rsidRPr="00F62BEF" w14:paraId="6A36064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E5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韩明阳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3E3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FE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白雅轩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0CC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679EBD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F5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B24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1F3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白祖惠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98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4B6F56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AF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韩稳航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73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220D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柏贞祯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858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39CBD1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091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韩昕豪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81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BD5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蔡文珊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79D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773694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03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韩耀辉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D2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86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曹思姚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D6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78E0A0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3D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671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3D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曹鑫月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DC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B35B4E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F7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97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67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12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71A19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C5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郝永兴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1E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58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柴志星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70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D12A89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DD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381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9F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B5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3CE9E9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4C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何嘉树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BC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804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陈菲芙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6A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0CD7EC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CF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A2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28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44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E557FD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0F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44F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3E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AF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A3404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62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何陆鑫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11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96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陈姝宏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87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71FF70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CC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何思凡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07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293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D7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3F0B24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08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何新越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A5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09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陈香伶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D3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5FDADA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F3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何昱俊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01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8B2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76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CFD7F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BA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何震宇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C7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779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C217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52994F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73E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27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33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ED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3F2F27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52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和英振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FD7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AF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13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29E68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440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贺子翔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8BF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8C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B2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E57B32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13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洪俊标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4C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4CE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EA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C64802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E5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洪鑫杭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AD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E58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陈应芬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24B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35A16F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6C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侯伟明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E4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25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4C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58C532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3F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侯正涛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AF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22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DE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4E0FCF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5D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候伊菲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4F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E4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代洪晴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4E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9220A3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E0A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胡传霖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76A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7E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邓文馨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2D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893C06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33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胡桓溥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AC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3B3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丁心怡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5B5F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BE2E45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A4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胡君涛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C89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34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99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636017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59D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胡培森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69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18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杜林娟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C8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EFFC7F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BB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胡舜禹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6A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E6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范瑞坪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BA1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0C4A1F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3C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胡宇赫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12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96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F7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EE9DEE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D7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胡羽翾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B87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BFA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C8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7B0DF0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23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胡展榕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49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249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高佳琳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F4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FA9295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161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胡卓辉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13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910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高菁菁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748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0C4F2A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CF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02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75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高静雅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E8A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E5CC3E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61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4A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59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高士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C7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81CA63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7C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黄嘉豪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E58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4C6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高语晗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FB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1606C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EF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黄剑鹏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07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D1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葛诗颖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E8B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7F7A2E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D2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6F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3B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谷子时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A1D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F4B735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6F4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黄骏宇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DE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F1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顾欣欣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D4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3E34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80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黄林锋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B15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9B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郭李乐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389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093562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59F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黄平坤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24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3BC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郭诗诗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9B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A64C67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A3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黄炜林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98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8A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郭世宁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21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DC478B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D2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黄武杰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8A8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EF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29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E8D566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AC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9DD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24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过思晴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30D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471802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B7A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黄延基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87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4A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韩宁宇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2DE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13795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D7F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黄易平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9C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C5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92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E3E38B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44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黄壮壮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C3F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302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韩盈盈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DB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311E5B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49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13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B0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郝云鑫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68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682832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A7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1CD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973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7E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21EFE5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6E2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63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83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何亚璇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9D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943567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A5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吉年硕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16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D2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何亿红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9A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1FB28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95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吉天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F4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AD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洪芝霖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A0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4164B8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E9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季传杰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7A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FB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侯梦媛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B4A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FD6F2B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B7A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季晖翔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2D2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C9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胡亦菲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74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20554C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CB0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姜昊言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3A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CB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胡英雪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AB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756862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8F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姜刘杨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8F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32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胡雨晴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C4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5D359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2B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蒋闰哲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3F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2D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黄怡静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15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A039FD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90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蒋志轩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71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1A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4C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92E0E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88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金理枫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E4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D3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黄政静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D9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21BF9E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F9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金琪松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E5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13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霍秋豫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ECE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98D343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4EF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金荣镇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16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B19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纪祯怡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F9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2670E4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ED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金政远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57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85D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贾水淼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85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DE248D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F4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康明仁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32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17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姜思瑜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EE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0F4FB4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39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柯文松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CA9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B5E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姜怡萱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6D5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ED54FD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52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赖家琛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50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9C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蒋筱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65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A58250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C51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兰炫宇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09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AC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泺莎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C4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02631A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86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雷镓君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64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5D2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焦明霞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7C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04FBD2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CA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雷顺宇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1A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FC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金彬彬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02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555EFB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49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黎子建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05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98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雷点点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DE2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ACFF8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F0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BD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EE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雷雅涵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504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10DD72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995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5F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70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EF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3BE0C9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07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32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47B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李晟玉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6B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46AD36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1E8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李寒石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26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30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242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C1B5BE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DB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李华铎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83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F2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李佳慧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2F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EE7EC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50E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李骅高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CF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2D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憬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2B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C83079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44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22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6D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CB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DF3D02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6BAF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704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0A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0D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ED3567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61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DCA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1EA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李美雅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95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C8FB49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5D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李凯桢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1AF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41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李乾英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7D8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3C788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34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李路熠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37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C0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511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AD4940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D4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E7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8A9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97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2ECAA0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F8D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DBD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C1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23D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805FC6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4C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李培森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2D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9F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李雯洁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72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B5594B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F8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A0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26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33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500A2C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9E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B6F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E9E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A6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4B0D5A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AA5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FF98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C0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BC3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7DCACC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56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李双诚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4C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EE0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60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A251D5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F8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李苏洋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E5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C5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96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143EC2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3C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F6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7A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A7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8D820C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C2C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E7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63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李颖楠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184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BF7EBF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3D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45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BF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65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E3A22A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3A2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C9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83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李增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F2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F70138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D3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B7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0A3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1D2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6765D7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D7A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李显岱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C3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5C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99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720306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A9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C6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C4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李宗萍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AA9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440012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DF8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C8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19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连媛娜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81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4700B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7C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李亿恒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4E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E9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A9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8B0ADF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00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李垠浩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C1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46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林舒晴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8F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1A0BA7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438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77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C1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F53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F8B1C3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04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4F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86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E29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A0FEB9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125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765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D6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刘洁娜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D8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A53625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78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E1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7BA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刘雯靓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08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D034F0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4A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48A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DE4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23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28CD26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C8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57E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C5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96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59E692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514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厉彦杰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D4A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6E0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EDD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65C66D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2C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梁天麒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402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2A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00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88F2DE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A64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廖荣祥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50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F1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A6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9D8BE4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DB4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廖志铖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9BD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9D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87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C3737D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7F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廖子昂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11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4B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卢雨函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EC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3EAB09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607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林芳任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81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95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鲁可欣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BE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E320F3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61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AF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57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993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0FFEF1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C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071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62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罗冬琴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136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0E269E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C4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莒桓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CF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37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E1A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55639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88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林俊贤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38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CE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雒焕祯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BA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61F96C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8F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31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4B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马鸿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50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65F127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6E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林智垚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30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61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马佳妮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AB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AC60BA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C6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04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6B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马君英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88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C373D2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61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2F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E9E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马乐园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A9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62F234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93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刘承昊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08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9D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01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C1B8C8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3B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CA0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CB2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马淑婷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61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B154FA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B2D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刘典让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CA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0A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毛文静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181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A07D3AF" w14:textId="77777777" w:rsidTr="00F62BEF">
        <w:trPr>
          <w:trHeight w:val="3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87B2" w14:textId="05DFAE65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刘峰（身份证后三位614）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AE9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21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梅司函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65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ADD4C6" w14:textId="77777777" w:rsidTr="00F62BEF">
        <w:trPr>
          <w:trHeight w:val="1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BB64" w14:textId="71321F59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刘峰（身份证后三位613）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A4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8C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欧顺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C27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898EED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A6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8B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EAD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潘平电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44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A0B486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F8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刘浩田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37F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AB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潘平写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9F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D66C6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90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刘弘烨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07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D0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40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4D0D4D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A6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刘焕毅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67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56F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彭卿乐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5AA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DEC5B8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44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A02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EB9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彭舒琪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C2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0F37A9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3FA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1D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03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彭艳琴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EE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FADD66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E3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B2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E8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69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78BFCD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32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刘坤洋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55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4C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钱瑶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D5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3B9A46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4E0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刘连畅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2E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44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乔宇欣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9D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9C006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14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刘培刚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DF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9B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秦芙蓉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12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DC7D2E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18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35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7F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秦姚亦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7A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4C5E2B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C3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刘席涛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84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FC4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邵海宁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AD8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15C2AD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55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27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3DF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沈慧颖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6C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D0BD7E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3C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AB2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17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沈嘉怡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30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2C97E9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90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71C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6C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槿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E3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D83E08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631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49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E2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盛骞皞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4AE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6F77E5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4A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DCF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0E3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C1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A46393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35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刘煜田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1A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99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宋雨佳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35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985F09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A4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24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98B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CAC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40381A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72F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C6A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A2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孙晴宇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26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1B5BE2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493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BE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5B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44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4FDA79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B7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柳渊秀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36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AC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孙天慧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C3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6FA2E9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41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20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89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41F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171A30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47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卢凯菲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26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02D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孙盈雪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0DB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7926E4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83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卢欣然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59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D3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B3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868E1B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49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鲁锡鹏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08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69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唐瑞琪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6A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6D8ED0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CA0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鲁智勇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5B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A8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陶安欣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F5A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586A43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FC3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陆相衡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43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A71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陶秋红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FB0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8C2B0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A58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路新超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19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24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陶子裕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DA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AE2F37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CD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路振兴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2F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62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田雨欣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F9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D0DA91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09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栾如峰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FA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7B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万霜露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C3E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41F87C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DE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75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29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401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5F00BD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93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骆俊嘉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22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8C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王安桃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3E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281BDF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100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马成龙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41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29C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59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57C508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2E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马建扬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7E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05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93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0E26DE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2B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马浚瑞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3F7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3E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F7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CBC19E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A3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马祥瑞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D0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7C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43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612BE3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B73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马行远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DD3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8D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36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29A648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63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94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88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A9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0FC27B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94D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钲淇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12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48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王嘉瑶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C7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B1529E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E77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16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AD9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王竟庭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77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48F94C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09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孟廷睿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DFF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A4C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39E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3159ED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AC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苗柏宁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0B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84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9B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6D5A3D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BD7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南亚洲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B2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DA0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DA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77E8A8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35E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倪顾峰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1E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6CA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王李彬凌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124D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DF1C21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D2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聂歆昊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20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44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D3F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07F7A5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9C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聂旭峰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05B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18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王茂沅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F9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1E5B2C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D9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牛易达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AD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4C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82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553414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BB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牛子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72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E4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122D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BADAEA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A4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欧礽慧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96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58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F0C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FE9897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2A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欧阳鸿彦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CE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72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973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25C82F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A9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AB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8C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31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3C2625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059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怕热哈提·艾热提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2C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92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90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5B4AC3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45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5B0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76B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A7F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B706D8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5D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75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17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王焱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DF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48B109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98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潘彦铭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CE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62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A6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56768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5F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B6A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F82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640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6514EB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11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彭钰翔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9E4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8AC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68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926B8E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AD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齐时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90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B2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8AB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C920A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01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5E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15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65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88B14F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D7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钱雨豪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50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55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F5A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653BF1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D1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钱昱坤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C0D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6E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AE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7A40A6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58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秦嘉君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D93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F6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5B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A6744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EA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邱凯伦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D09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44E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危盈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75C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2EAF34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E2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邱路茗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A6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C90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62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DAFC38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538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曲俊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F5E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A57A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卫佳艺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F5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50F634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AD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19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B3F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魏嘉怡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AE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F4F6BC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1A3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71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4B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A7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9DBE37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C0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任泽翔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4D3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792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F3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DB8DD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4B0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邵明宇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2C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AC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吴茜暖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49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9A5F9C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7C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邵嵊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5C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4C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吴诗颖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87CB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E6382D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C64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32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1C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吴奕佳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C7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8D65F1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4B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盛湘炬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EF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F8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吴子萱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41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100B78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AF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石力衡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998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2D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D1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C4895E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D0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石沛阳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CC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30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相裘潞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65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1EB857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6A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史家铭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EB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71F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向家瑶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75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3EBE85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BD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舒锦华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77A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CE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肖紫轩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20D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A01920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44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宋长昊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3A8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38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谢冰娱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99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E96147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49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苏国凯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B1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D1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谢思彤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89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1FEBE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63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苏毅楷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893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24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谢欣颖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FB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C576DF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3C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宿家瑞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4C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A4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1F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B91FD2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47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孙博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E28A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FF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9D0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06E958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8D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EA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37F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谢周颖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93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4C03AA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73D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FFB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70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邢书慧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A80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55DAC7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33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孙沂楠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268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61E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C8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D87358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0D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孙永焱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B42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A68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徐夏芯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02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3EA9A3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90C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孙瑀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EB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F3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徐雅楠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B8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5C88B7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DB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孙泽豪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04B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E4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E49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FD5CD2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0B7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孙志远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360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C9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许家凤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DE2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E3665A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EC4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陟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A3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309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许睿丽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E41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35EB6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71D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覃骏腾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CA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D3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薛艺苇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E8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F7B3EB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AC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覃一洋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B6D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5F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阳佩瑛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BC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978AA3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34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谭又诚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7D7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7C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8E6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42135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94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汤明恺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B71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58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80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E533A6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08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唐晨溪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9E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54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杨柯柯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07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EE9AF6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63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唐绍含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BD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A0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67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E441C3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3C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陶力匀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74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D3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09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C297BF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C72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田家兴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B36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2A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42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3DF684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9D2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F83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83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杨秀云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CC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6BD490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1D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万欣龙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F4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93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50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1F4988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67B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万兆棵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869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F2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杨逸涵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6A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2F4548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D89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14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CE0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115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E8D0D9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7B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3A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A1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叶温硕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7C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9210FC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6E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王承翊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1F6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7F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2DD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033A93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7B1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王栋宇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2E5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A0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尤瑶佳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D01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2B413C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6DB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王瀚霆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B02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E9B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俞佳钰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DCA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6A164D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C7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王昊奕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7C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865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张冰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CE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C4D382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6CE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69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AE3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BF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B0ECBA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70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王纪庆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8FF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15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张剑月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52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077E01C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2D3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751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F8B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23E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569564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88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90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45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DB7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4A819C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A6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王炬阳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92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384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张梦缘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A1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F69D7E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F9D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DF0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056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35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894090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86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C99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25A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7C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551FFA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36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王俊西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F3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BF4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张巧玲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FE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92F07F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909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王开心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33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255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654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88CA72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914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54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0C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张馨月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54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001770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36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49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DB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E4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788DD8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750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王胜涛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6D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BAC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14C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526341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80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97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FEA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397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9F2823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04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王庭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4A9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395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27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9BAE26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3B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83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21F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张瀛心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6CB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91E0F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6F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B1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7B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38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BEC656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A84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42F0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EEF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1E6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6AF72A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0B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70B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1A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1B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CEF98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CCB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王议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0E2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ECE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C08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F6BD82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A2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7B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646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6C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5B8AFD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58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4FF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4A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7B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AD4D76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E0A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DA28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63B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35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7D3C68A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8D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王仔豪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68E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0F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F4D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7BEC22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82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973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ECC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章可可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183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0A49D8D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54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A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BFB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赵嘉琪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AA3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13563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9A8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D7C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F5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赵倩楠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057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5ACE6CE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5BF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温松荣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F36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02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赵俏文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B98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8C66BD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BE7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F8A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109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赵婉宁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1B6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332828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373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8C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625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赵宇欣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DE8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6FC8669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A3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邬雨晨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14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5D98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钟小丽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29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42C3BD0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742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拉哈提·马依登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49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D48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694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0A07C0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C50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吴必滨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719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402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64D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370B277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C06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吴栋刚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47A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B52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151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211321A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0A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7C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DFF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邹玉萍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6C3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F62BEF" w:rsidRPr="00F62BEF" w14:paraId="1CEDB66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ADB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吴俊杭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A86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8B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蔡权泉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3DC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596415D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C00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吴天奇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67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822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戴奕炜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102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69FF433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B93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吴显基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34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75D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DB1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616D989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AB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吴亚霏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B16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6D0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段鹏飞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20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F769609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D4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吴彦川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73D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098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高文涛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39C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3E695D6E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8BB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吴一兵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F1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E06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3BF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4BF91C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119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吴宇帆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86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483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靳添雄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99B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43879D1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80F8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7E0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71F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E22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3D31AF8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CB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吴梓昊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44E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A8B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李灏邦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055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72028638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6939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179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247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F76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760A3C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F94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伍曙诺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A2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D3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37E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2D0DA2E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5FA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伍永杰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CA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72D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王柯迪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DEC4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336E1B8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E51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武欣睿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0AE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FD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王秋渤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EF7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195D81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B5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夏俊辰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17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75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向奕源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B1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A7CC6F3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985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C9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23B2" w14:textId="7B95A64D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D7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皓</w:t>
            </w: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551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512ED04F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1F7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BAC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0DA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余裔志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A3B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63BDBAF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4F1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夏远宏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66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5A0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张桂凌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F15A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335B6860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C09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肖夏冰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13A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19C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FB8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2ED90CD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E7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肖夏涵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241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B1C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郑陵宇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5C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14CD57B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945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肖亚隆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262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576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周靖然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A47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60E0E6B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893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708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90D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朱晨翔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43B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男子篮球</w:t>
            </w:r>
          </w:p>
        </w:tc>
      </w:tr>
      <w:tr w:rsidR="00F62BEF" w:rsidRPr="00F62BEF" w14:paraId="464A9201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6C0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谢再添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D37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03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杏劲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56F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62C2D62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FA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邢绍鹏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C95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AF7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刘骞蔚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D79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59F4065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B01D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熊皓文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39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A67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杨静蕾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A45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6472B64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CB7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熊文智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4C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1381" w14:textId="522E2D6D" w:rsidR="00F62BEF" w:rsidRPr="00F62BEF" w:rsidRDefault="00F62BEF" w:rsidP="00276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侯嘉</w:t>
            </w:r>
            <w:r w:rsidR="002760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10F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740DB025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469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徐海铭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DA4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DF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徐甜甜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3FA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3A40436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5F2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徐海锐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EBD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23D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EAA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57B40D6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1FA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徐善意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339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4E5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尚凡琳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50F2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4E61251A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4E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徐笙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45A5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90C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E0D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3912BF8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245E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徐炜恒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26C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C96A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雷雯晴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44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204AAD66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06A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徐忆鸣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8E2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868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杨雅涵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C0C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5EB4ABFD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AD56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徐智盛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D45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C8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韦铭霞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06D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21B1BF22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FE1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许尔东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E23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4FB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035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122F95F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459B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255F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941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036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5327E2B7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72D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许元帅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09E7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C96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FA4A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217AAF54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6DA8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亚克普江•麦</w:t>
            </w: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A47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57C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F14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638BA33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DE43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闫嘉泰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ABC0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9E86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田嘉会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2FE1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女子篮球</w:t>
            </w:r>
          </w:p>
        </w:tc>
      </w:tr>
      <w:tr w:rsidR="00F62BEF" w:rsidRPr="00F62BEF" w14:paraId="3B5667EB" w14:textId="77777777" w:rsidTr="00F62BE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ECC4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0F59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B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6B6C" w14:textId="77777777" w:rsidR="00F62BEF" w:rsidRPr="00F62BEF" w:rsidRDefault="00F62BEF" w:rsidP="00F62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0E0" w14:textId="77777777" w:rsidR="00F62BEF" w:rsidRPr="00F62BEF" w:rsidRDefault="00F62BEF" w:rsidP="00F62B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AEEAA1E" w14:textId="77777777" w:rsidR="00254922" w:rsidRDefault="00254922">
      <w:pPr>
        <w:rPr>
          <w:rFonts w:ascii="宋体" w:eastAsia="宋体" w:hAnsi="宋体"/>
          <w:sz w:val="28"/>
          <w:szCs w:val="28"/>
        </w:rPr>
      </w:pPr>
    </w:p>
    <w:p w14:paraId="39B6716E" w14:textId="79C5381C" w:rsidR="00E15425" w:rsidRPr="00E15425" w:rsidRDefault="00E15425">
      <w:pPr>
        <w:rPr>
          <w:rFonts w:ascii="宋体" w:eastAsia="宋体" w:hAnsi="宋体"/>
          <w:sz w:val="28"/>
          <w:szCs w:val="28"/>
        </w:rPr>
      </w:pPr>
      <w:r w:rsidRPr="00E15425">
        <w:rPr>
          <w:rFonts w:ascii="宋体" w:eastAsia="宋体" w:hAnsi="宋体" w:hint="eastAsia"/>
          <w:sz w:val="28"/>
          <w:szCs w:val="28"/>
        </w:rPr>
        <w:t>公示时间：</w:t>
      </w:r>
      <w:r w:rsidRPr="00E15425">
        <w:rPr>
          <w:rFonts w:ascii="宋体" w:eastAsia="宋体" w:hAnsi="宋体"/>
          <w:sz w:val="28"/>
          <w:szCs w:val="28"/>
        </w:rPr>
        <w:t>202</w:t>
      </w:r>
      <w:r w:rsidR="00254922">
        <w:rPr>
          <w:rFonts w:ascii="宋体" w:eastAsia="宋体" w:hAnsi="宋体"/>
          <w:sz w:val="28"/>
          <w:szCs w:val="28"/>
        </w:rPr>
        <w:t>2</w:t>
      </w:r>
      <w:r w:rsidRPr="00E15425">
        <w:rPr>
          <w:rFonts w:ascii="宋体" w:eastAsia="宋体" w:hAnsi="宋体"/>
          <w:sz w:val="28"/>
          <w:szCs w:val="28"/>
        </w:rPr>
        <w:t>年3月</w:t>
      </w:r>
      <w:r w:rsidR="00254922">
        <w:rPr>
          <w:rFonts w:ascii="宋体" w:eastAsia="宋体" w:hAnsi="宋体"/>
          <w:sz w:val="28"/>
          <w:szCs w:val="28"/>
        </w:rPr>
        <w:t>15</w:t>
      </w:r>
      <w:r w:rsidRPr="00E15425">
        <w:rPr>
          <w:rFonts w:ascii="宋体" w:eastAsia="宋体" w:hAnsi="宋体"/>
          <w:sz w:val="28"/>
          <w:szCs w:val="28"/>
        </w:rPr>
        <w:t>日-3月</w:t>
      </w:r>
      <w:r w:rsidR="00254922">
        <w:rPr>
          <w:rFonts w:ascii="宋体" w:eastAsia="宋体" w:hAnsi="宋体"/>
          <w:sz w:val="28"/>
          <w:szCs w:val="28"/>
        </w:rPr>
        <w:t>21</w:t>
      </w:r>
      <w:r w:rsidRPr="00E15425">
        <w:rPr>
          <w:rFonts w:ascii="宋体" w:eastAsia="宋体" w:hAnsi="宋体"/>
          <w:sz w:val="28"/>
          <w:szCs w:val="28"/>
        </w:rPr>
        <w:t>日</w:t>
      </w:r>
    </w:p>
    <w:sectPr w:rsidR="00E15425" w:rsidRPr="00E15425" w:rsidSect="00E1542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B1BF" w14:textId="77777777" w:rsidR="00614912" w:rsidRDefault="00614912" w:rsidP="00F62BEF">
      <w:r>
        <w:separator/>
      </w:r>
    </w:p>
  </w:endnote>
  <w:endnote w:type="continuationSeparator" w:id="0">
    <w:p w14:paraId="2997B956" w14:textId="77777777" w:rsidR="00614912" w:rsidRDefault="00614912" w:rsidP="00F6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C2F66" w14:textId="77777777" w:rsidR="00614912" w:rsidRDefault="00614912" w:rsidP="00F62BEF">
      <w:r>
        <w:separator/>
      </w:r>
    </w:p>
  </w:footnote>
  <w:footnote w:type="continuationSeparator" w:id="0">
    <w:p w14:paraId="2575AC97" w14:textId="77777777" w:rsidR="00614912" w:rsidRDefault="00614912" w:rsidP="00F6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A4"/>
    <w:rsid w:val="000B35E0"/>
    <w:rsid w:val="00254922"/>
    <w:rsid w:val="002760B7"/>
    <w:rsid w:val="00614912"/>
    <w:rsid w:val="006D7E04"/>
    <w:rsid w:val="007428D3"/>
    <w:rsid w:val="00B42B82"/>
    <w:rsid w:val="00D026A4"/>
    <w:rsid w:val="00E15425"/>
    <w:rsid w:val="00E37D1B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B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4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5425"/>
    <w:rPr>
      <w:color w:val="954F72"/>
      <w:u w:val="single"/>
    </w:rPr>
  </w:style>
  <w:style w:type="paragraph" w:customStyle="1" w:styleId="msonormal0">
    <w:name w:val="msonormal"/>
    <w:basedOn w:val="a"/>
    <w:rsid w:val="00E15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6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2B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2BEF"/>
    <w:rPr>
      <w:sz w:val="18"/>
      <w:szCs w:val="18"/>
    </w:rPr>
  </w:style>
  <w:style w:type="paragraph" w:customStyle="1" w:styleId="font5">
    <w:name w:val="font5"/>
    <w:basedOn w:val="a"/>
    <w:rsid w:val="00F62BE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4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5425"/>
    <w:rPr>
      <w:color w:val="954F72"/>
      <w:u w:val="single"/>
    </w:rPr>
  </w:style>
  <w:style w:type="paragraph" w:customStyle="1" w:styleId="msonormal0">
    <w:name w:val="msonormal"/>
    <w:basedOn w:val="a"/>
    <w:rsid w:val="00E15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15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6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2B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2BEF"/>
    <w:rPr>
      <w:sz w:val="18"/>
      <w:szCs w:val="18"/>
    </w:rPr>
  </w:style>
  <w:style w:type="paragraph" w:customStyle="1" w:styleId="font5">
    <w:name w:val="font5"/>
    <w:basedOn w:val="a"/>
    <w:rsid w:val="00F62BE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F62B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2B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Cooper</dc:creator>
  <cp:keywords/>
  <dc:description/>
  <cp:lastModifiedBy>工程大招生办</cp:lastModifiedBy>
  <cp:revision>9</cp:revision>
  <dcterms:created xsi:type="dcterms:W3CDTF">2021-10-09T04:22:00Z</dcterms:created>
  <dcterms:modified xsi:type="dcterms:W3CDTF">2022-10-08T07:42:00Z</dcterms:modified>
</cp:coreProperties>
</file>